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EE24" w14:textId="0EEA539C" w:rsidR="00581EB2" w:rsidRDefault="2D32CF8F" w:rsidP="56745E44">
      <w:pPr>
        <w:pStyle w:val="Nagwek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>Sinology</w:t>
      </w:r>
      <w:proofErr w:type="spellEnd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>Semester</w:t>
      </w:r>
      <w:proofErr w:type="spellEnd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>exams</w:t>
      </w:r>
      <w:proofErr w:type="spellEnd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>schedule</w:t>
      </w:r>
      <w:proofErr w:type="spellEnd"/>
    </w:p>
    <w:p w14:paraId="66606E87" w14:textId="662655F8" w:rsidR="00581EB2" w:rsidRDefault="2D32CF8F" w:rsidP="56745E44">
      <w:pPr>
        <w:pStyle w:val="Nagwek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>2021/2022</w:t>
      </w:r>
    </w:p>
    <w:p w14:paraId="197DED4F" w14:textId="40FDFA25" w:rsidR="00581EB2" w:rsidRDefault="2D32CF8F" w:rsidP="56745E44">
      <w:pPr>
        <w:pStyle w:val="Nagwek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>Summer</w:t>
      </w:r>
      <w:proofErr w:type="spellEnd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6745E44">
        <w:rPr>
          <w:rFonts w:ascii="Times New Roman" w:eastAsia="Times New Roman" w:hAnsi="Times New Roman" w:cs="Times New Roman"/>
          <w:b/>
          <w:bCs/>
          <w:sz w:val="28"/>
          <w:szCs w:val="28"/>
        </w:rPr>
        <w:t>semester</w:t>
      </w:r>
      <w:proofErr w:type="spellEnd"/>
    </w:p>
    <w:p w14:paraId="7006A073" w14:textId="1B0AB2E5" w:rsidR="00581EB2" w:rsidRDefault="2D32CF8F" w:rsidP="56745E44">
      <w:pPr>
        <w:spacing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B8928" w14:textId="732080B4" w:rsidR="00581EB2" w:rsidRDefault="2D32CF8F" w:rsidP="56745E44">
      <w:pPr>
        <w:pStyle w:val="Nagwek1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1st </w:t>
      </w:r>
      <w:proofErr w:type="spellStart"/>
      <w:r w:rsidRPr="56745E44"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239"/>
        <w:gridCol w:w="2343"/>
        <w:gridCol w:w="1970"/>
      </w:tblGrid>
      <w:tr w:rsidR="761358FE" w14:paraId="0C8574C0" w14:textId="77777777" w:rsidTr="56745E44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71073" w14:textId="311D3E9F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EAD6A" w14:textId="3FCD121D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58EC" w14:textId="0CA5F0EF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656CC" w14:textId="52BE622D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Online/offline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</w:p>
        </w:tc>
      </w:tr>
      <w:tr w:rsidR="761358FE" w14:paraId="102F5ADF" w14:textId="77777777" w:rsidTr="56745E44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6B07D" w14:textId="5A830B92" w:rsidR="761358FE" w:rsidRDefault="761358FE" w:rsidP="56745E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Gramatyka opisowa współczesnego języka chińskiego (wykład)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B308" w14:textId="2E8FFCDA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Prof. Ewa Zajdler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F89DD" w14:textId="2982597A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17.06.2022</w:t>
            </w:r>
          </w:p>
          <w:p w14:paraId="1653CDC1" w14:textId="5DFC855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11.00 - 14.00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1DCF7" w14:textId="4E2A2984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</w:tc>
      </w:tr>
      <w:tr w:rsidR="761358FE" w14:paraId="362E8F55" w14:textId="77777777" w:rsidTr="56745E44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258E4" w14:textId="00BDA12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Nauka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pisma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chińskiego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9CAC8" w14:textId="3EF1D475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Maria Jarosz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4FAFF" w14:textId="448288DC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20.06.2022 11:30-13:30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1AFBA" w14:textId="5A31293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4ED168D2" w14:textId="77777777" w:rsidTr="56745E44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E46F" w14:textId="2122FBD3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Praktyczna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nauka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jęz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chińskiego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8093" w14:textId="64A65BE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Katarzyna Grych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958C" w14:textId="7EB23F28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22.06.2022</w:t>
            </w:r>
          </w:p>
          <w:p w14:paraId="7993A8BF" w14:textId="27BC114F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11-13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7D4CA" w14:textId="6E4A8B1E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06B68DFD" w14:textId="77777777" w:rsidTr="56745E44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7F14F" w14:textId="0638A41B" w:rsidR="761358FE" w:rsidRDefault="761358FE" w:rsidP="56745E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Gramatyka opisowa współczesnego języka chińskiego (ćwiczenia)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C039C" w14:textId="2B241676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Sebastian Wielosz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82892" w14:textId="021D7869" w:rsidR="3FF4BF38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09.06.2022 18:30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12ABE" w14:textId="22313139" w:rsidR="3FF4BF38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56916F3E" w14:textId="77777777" w:rsidTr="56745E44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73818" w14:textId="2A5DC6E0" w:rsidR="761358FE" w:rsidRDefault="56745E44" w:rsidP="56745E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Kultura Chin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AD85E" w14:textId="5889D7BD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Katarzyna Grych</w:t>
            </w:r>
          </w:p>
          <w:p w14:paraId="6ADD627B" w14:textId="2AE6585D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Tobiasz Targosz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E8473" w14:textId="5A163AAE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27.06.2022</w:t>
            </w:r>
          </w:p>
          <w:p w14:paraId="1D1A8069" w14:textId="044F6960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11-12.30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06DD" w14:textId="6E4A8B1E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  <w:p w14:paraId="29054158" w14:textId="7F4AD2A7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61358FE" w14:paraId="3CC72EDA" w14:textId="77777777" w:rsidTr="56745E44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107" w14:textId="3950760C" w:rsidR="761358FE" w:rsidRDefault="761358FE" w:rsidP="56745E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Historia Chin 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DE692" w14:textId="38816A83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 Tobiasz Targosz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00886" w14:textId="57AAF93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29.06 </w:t>
            </w:r>
          </w:p>
          <w:p w14:paraId="12D85203" w14:textId="5F147E98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11:30-15:30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76BB3" w14:textId="02B2ADD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offline</w:t>
            </w:r>
          </w:p>
        </w:tc>
      </w:tr>
      <w:tr w:rsidR="761358FE" w14:paraId="7D084B2E" w14:textId="77777777" w:rsidTr="56745E44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6145E" w14:textId="4C94CE97" w:rsidR="761358FE" w:rsidRDefault="761358FE" w:rsidP="56745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DDA6F" w14:textId="2735CE6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F9551" w14:textId="503B3252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05180" w14:textId="3C05899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7A500AF" w14:textId="41BF16C7" w:rsidR="00581EB2" w:rsidRDefault="2D32CF8F" w:rsidP="56745E4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6A71CA" w14:textId="147AABB4" w:rsidR="00581EB2" w:rsidRDefault="2D32CF8F" w:rsidP="56745E44">
      <w:pPr>
        <w:pStyle w:val="Nagwek1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2nd </w:t>
      </w:r>
      <w:proofErr w:type="spellStart"/>
      <w:r w:rsidRPr="56745E44"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343"/>
        <w:gridCol w:w="2269"/>
        <w:gridCol w:w="2104"/>
      </w:tblGrid>
      <w:tr w:rsidR="761358FE" w14:paraId="0490D0E5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385E" w14:textId="5C13E639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FF6E7" w14:textId="732610B3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C927D" w14:textId="76A3529D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D65F9" w14:textId="6CB2D1E7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Online/offline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</w:p>
        </w:tc>
      </w:tr>
      <w:tr w:rsidR="761358FE" w14:paraId="4E139EBE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2AE83" w14:textId="3AE7F468" w:rsidR="761358FE" w:rsidRDefault="761358FE" w:rsidP="56745E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Gramatyka opisowa współczesnego języka chińskiego (wykład)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02E4B" w14:textId="5A76BAA3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Prof. Ewa Zajdler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0FFFD" w14:textId="2982597A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17.06.2022</w:t>
            </w:r>
          </w:p>
          <w:p w14:paraId="77B607B4" w14:textId="11A29B1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14.00 - 16.00</w:t>
            </w:r>
          </w:p>
          <w:p w14:paraId="5F3D4325" w14:textId="5A1DCB0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E8BFC" w14:textId="3EC22491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</w:tc>
      </w:tr>
      <w:tr w:rsidR="761358FE" w14:paraId="392A71E7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9E444" w14:textId="71575DBA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Lektura tekstów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A0907" w14:textId="63869479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Maria Jarosz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C86A4" w14:textId="3F0668E4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24.06.2022 11:00-13:00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99271" w14:textId="55474DAB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3447FF87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E1C25" w14:textId="4BFDCF8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257370A8" w:rsidRPr="56745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Gramatyka opisowa współczesnego języka chińskiego (ćwiczenia)</w:t>
            </w:r>
          </w:p>
          <w:p w14:paraId="5A8FDFFB" w14:textId="5EE06176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FD6DD" w14:textId="36ABD6C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91642F1"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Sebastian Wielosz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8E802" w14:textId="3D73F2BE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 18:30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045BE" w14:textId="1E698546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067D9017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3FD54" w14:textId="20E4383B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Literatura klasyczna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1482C" w14:textId="7CDCF2F3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Katarzyna Sarek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04E4" w14:textId="2D3D80EC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27.06. 2022, godz. 11:00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8AFE" w14:textId="33BC7B2C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3B3FB412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3BE7D" w14:textId="4AEA3374" w:rsidR="761358FE" w:rsidRDefault="3A39B508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Praktyczna nauka języka chińskiego </w:t>
            </w:r>
          </w:p>
          <w:p w14:paraId="44CACBCE" w14:textId="4B17E09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0665A" w14:textId="165C9119" w:rsidR="761358FE" w:rsidRDefault="3A39B508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Sebastian Wielosz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BEC0" w14:textId="3F29D078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23.03.2022 11:00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9F3E6" w14:textId="433555A3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7FAB9C85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77C5A" w14:textId="212AF0F8" w:rsidR="761358FE" w:rsidRDefault="43C8F6D6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Nauka pisma chińskiego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01BCE" w14:textId="1A393A5E" w:rsidR="761358FE" w:rsidRDefault="43C8F6D6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6745E44"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Pin Ni Tseng</w:t>
            </w:r>
          </w:p>
          <w:p w14:paraId="516D3EA8" w14:textId="59E9A3E0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8984" w14:textId="0D10180F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58531" w14:textId="433555A3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  <w:p w14:paraId="029A0294" w14:textId="0C2D26B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61358FE" w14:paraId="7317AD6F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F99B0" w14:textId="49AEFF83" w:rsidR="761358FE" w:rsidRDefault="761358FE" w:rsidP="56745E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Wiedza o współczesnych Chinach (wybrane zagadnienia)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E6F51" w14:textId="2AF25158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 Tobiasz Targosz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9333" w14:textId="5401B90D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30.06</w:t>
            </w:r>
          </w:p>
          <w:p w14:paraId="6F6A2CB4" w14:textId="2D24EEA7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11:30-15:30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1C68D" w14:textId="6F836D9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offline</w:t>
            </w:r>
          </w:p>
        </w:tc>
      </w:tr>
      <w:tr w:rsidR="761358FE" w14:paraId="4E83E984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3A5E9" w14:textId="0F6A9D06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09DC" w14:textId="1C14A307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DBCC4" w14:textId="11C98FD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D808D" w14:textId="54B37285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6E2B257" w14:textId="1D2B97B9" w:rsidR="00581EB2" w:rsidRDefault="2D32CF8F" w:rsidP="56745E4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D1999C" w14:textId="472A135A" w:rsidR="00581EB2" w:rsidRDefault="2D32CF8F" w:rsidP="56745E44">
      <w:pPr>
        <w:pStyle w:val="Nagwek1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3rd </w:t>
      </w:r>
      <w:proofErr w:type="spellStart"/>
      <w:r w:rsidRPr="56745E44"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343"/>
        <w:gridCol w:w="2269"/>
        <w:gridCol w:w="2104"/>
      </w:tblGrid>
      <w:tr w:rsidR="761358FE" w14:paraId="5B3EAD13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0B42E" w14:textId="5B658691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F6A8" w14:textId="0C41BD63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C7E55" w14:textId="0DD4E2A9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E78A9" w14:textId="53910606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Online/offline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</w:p>
        </w:tc>
      </w:tr>
      <w:tr w:rsidR="761358FE" w14:paraId="52E3569E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45929" w14:textId="1344683A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57BEE077"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Lektura i tłumaczenie tekstów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6C87F" w14:textId="51F72994" w:rsidR="5BFC0148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Maria Jarosz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1F5E" w14:textId="64D1D8D1" w:rsidR="50CE20EA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9.06.2022</w:t>
            </w:r>
          </w:p>
          <w:p w14:paraId="238AF428" w14:textId="14573BBC" w:rsidR="50CE20EA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11:30-13:30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85E96" w14:textId="60D5B383" w:rsidR="1EF89551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00DA9413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B65DB" w14:textId="20A48119" w:rsidR="761358FE" w:rsidRDefault="43C8F6D6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Praktyczna nauka języka chińskiego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22AE3" w14:textId="43A6A7F2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Pin Ni Tseng</w:t>
            </w:r>
          </w:p>
          <w:p w14:paraId="61630145" w14:textId="1A1E6D1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I-An Shih</w:t>
            </w:r>
          </w:p>
          <w:p w14:paraId="20F5B3A0" w14:textId="40E798EA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82D5C" w14:textId="61F36BAB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13.06.2022 11:30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5624C" w14:textId="080DA4C4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  <w:p w14:paraId="7E1F8776" w14:textId="2DF2CBBE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61358FE" w14:paraId="68793074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EAD5F" w14:textId="7E12CE36" w:rsidR="761358FE" w:rsidRDefault="43C8F6D6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Gramatyka klasycznego języka chińskiego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2923" w14:textId="1A1E6D1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I-An Shih</w:t>
            </w:r>
          </w:p>
          <w:p w14:paraId="3D62A658" w14:textId="74BB4BCD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FC97D" w14:textId="394BDFB2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15.06.2022 </w:t>
            </w:r>
          </w:p>
          <w:p w14:paraId="2F735017" w14:textId="23D28E5C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9:45-11:15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D0479" w14:textId="080DA4C4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12A24DF4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4852F" w14:textId="536F9EC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Literatura współczesna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092F" w14:textId="4AC4A4FD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Katarzyna Sarek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66CB3" w14:textId="767361AE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20-21.06.2022, 10:00 – 14:00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A907" w14:textId="6A910C9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offline</w:t>
            </w:r>
          </w:p>
        </w:tc>
      </w:tr>
      <w:tr w:rsidR="761358FE" w14:paraId="7F7FD50B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0FFC4" w14:textId="632DD7E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AC61F" w14:textId="65DDDF2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18D7C" w14:textId="703F7ED2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E5597" w14:textId="2612FA1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6FC8FF04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6F0BD" w14:textId="73CF3C2D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50309" w14:textId="7D43CE63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3341B" w14:textId="2A60390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7B376" w14:textId="026B5135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53326A87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69718" w14:textId="37709A47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C6BA2" w14:textId="5A019BA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6FA7" w14:textId="159E8BF1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3332" w14:textId="50747FE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0F43B00" w14:textId="23450FC6" w:rsidR="00581EB2" w:rsidRDefault="2D32CF8F" w:rsidP="56745E4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9AD1B" w14:textId="564352EA" w:rsidR="00581EB2" w:rsidRDefault="2D32CF8F" w:rsidP="56745E44">
      <w:pPr>
        <w:pStyle w:val="Nagwek1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4th </w:t>
      </w:r>
      <w:proofErr w:type="spellStart"/>
      <w:r w:rsidRPr="56745E44"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343"/>
        <w:gridCol w:w="2269"/>
        <w:gridCol w:w="2104"/>
      </w:tblGrid>
      <w:tr w:rsidR="761358FE" w14:paraId="0F5B39E1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EAFAB" w14:textId="4CA3A3BE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DEF4" w14:textId="3E1AA6C9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9C56" w14:textId="27B0FBB6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276C2" w14:textId="5FF856B1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Online/offline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</w:p>
        </w:tc>
      </w:tr>
      <w:tr w:rsidR="761358FE" w14:paraId="224602F7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D2533" w14:textId="4F448B81" w:rsidR="761358FE" w:rsidRDefault="43C8F6D6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Praktyczna nauka języka chińskiego I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CD435" w14:textId="43A6A7F2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Pin Ni Tseng</w:t>
            </w:r>
          </w:p>
          <w:p w14:paraId="3708AE4C" w14:textId="1A1E6D1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I-An Shih</w:t>
            </w:r>
          </w:p>
          <w:p w14:paraId="6A03479A" w14:textId="4489A95A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F5145" w14:textId="7C7C1A3C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21.06.2022 9:00</w:t>
            </w:r>
          </w:p>
          <w:p w14:paraId="60D597E7" w14:textId="371F1730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22.06.2022 11:00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2722A" w14:textId="080DA4C4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  <w:p w14:paraId="6E8AD856" w14:textId="080DA4C4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  <w:p w14:paraId="4C9F2C2B" w14:textId="0BE05216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61358FE" w14:paraId="5778A0F5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D4D0" w14:textId="59F6E4D6" w:rsidR="761358FE" w:rsidRDefault="43C8F6D6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Klasyczny język chiński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A137" w14:textId="1A1E6D1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I-An Shih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367F" w14:textId="5DDF34D3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23.06.2022 </w:t>
            </w:r>
          </w:p>
          <w:p w14:paraId="069A3A89" w14:textId="763589B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A0381" w14:textId="080DA4C4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  <w:p w14:paraId="4FA18564" w14:textId="68304192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61358FE" w14:paraId="290366B9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7EF9" w14:textId="4BA09F3E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Tłumaczenie tekstów chińskich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42220" w14:textId="795B1FBB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D66" w14:textId="125CD1FA" w:rsidR="761358FE" w:rsidRDefault="761358FE" w:rsidP="56745E4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7B36" w14:textId="1A903649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761358FE" w14:paraId="63DE583B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00B80" w14:textId="39EBA21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Ćwiczenie z tłumaczenia ustnego II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71534" w14:textId="199D910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Pi-Chun Chou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5010" w14:textId="252D4FC7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24.06 (10.00 - 12.00)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5FEE9" w14:textId="1499A85A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offline</w:t>
            </w:r>
          </w:p>
        </w:tc>
      </w:tr>
      <w:tr w:rsidR="761358FE" w14:paraId="22FA72D1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0BDD2" w14:textId="3501ABD3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36C17" w14:textId="6DFA45C0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14B5E" w14:textId="66DF1305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8FC97" w14:textId="114D0F22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51989021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B1DB9" w14:textId="2EC2D1DE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ABAE8" w14:textId="0D1347F7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1874C" w14:textId="1EE510F1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13B60" w14:textId="2C709DFE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6607EF2A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CC2E" w14:textId="1135CF76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12CE" w14:textId="4468D938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A110B" w14:textId="448D00E5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CA69C" w14:textId="26027E42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0CF20077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472FD" w14:textId="7978E4E6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FFD19" w14:textId="0479CD02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EB4C5" w14:textId="37672E98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4D355" w14:textId="5BBD105F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BD9F468" w14:textId="61B53952" w:rsidR="00581EB2" w:rsidRDefault="2D32CF8F" w:rsidP="56745E44">
      <w:pPr>
        <w:pStyle w:val="Nagwek1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5th </w:t>
      </w:r>
      <w:proofErr w:type="spellStart"/>
      <w:r w:rsidRPr="56745E44">
        <w:rPr>
          <w:rFonts w:ascii="Times New Roman" w:eastAsia="Times New Roman" w:hAnsi="Times New Roman" w:cs="Times New Roman"/>
          <w:sz w:val="28"/>
          <w:szCs w:val="28"/>
        </w:rPr>
        <w:t>year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343"/>
        <w:gridCol w:w="2269"/>
        <w:gridCol w:w="2104"/>
      </w:tblGrid>
      <w:tr w:rsidR="761358FE" w14:paraId="521CCB36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EA5A" w14:textId="58F7DE38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EB69" w14:textId="1B546B90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5091C" w14:textId="4CB51981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ECF63" w14:textId="2543BE45" w:rsidR="761358FE" w:rsidRDefault="761358FE" w:rsidP="56745E4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Online/offline </w:t>
            </w:r>
            <w:proofErr w:type="spellStart"/>
            <w:r w:rsidRPr="56745E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</w:t>
            </w:r>
            <w:proofErr w:type="spellEnd"/>
          </w:p>
        </w:tc>
      </w:tr>
      <w:tr w:rsidR="761358FE" w14:paraId="05610B6E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F6564" w14:textId="68DA43B0" w:rsidR="761358FE" w:rsidRDefault="43C8F6D6" w:rsidP="56745E4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6745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Praktyczna nauka języka chińskiego III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15269" w14:textId="71B14929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Pin-Ni Tseng</w:t>
            </w:r>
          </w:p>
          <w:p w14:paraId="45133C86" w14:textId="1A1E6D15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I-An Shih</w:t>
            </w:r>
          </w:p>
          <w:p w14:paraId="4C9F2118" w14:textId="71325FBE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E226" w14:textId="45C7A74B" w:rsidR="761358FE" w:rsidRDefault="43C8F6D6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20.06.2022 9:00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EEDAA" w14:textId="4BC4291D" w:rsidR="761358FE" w:rsidRDefault="56745E44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>offline</w:t>
            </w:r>
          </w:p>
        </w:tc>
      </w:tr>
      <w:tr w:rsidR="761358FE" w14:paraId="5B14A519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F8B23" w14:textId="31F3B772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Ćwiczenie z tłumaczenia ustnego IV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F5ED" w14:textId="29A1D821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Pi-Chun Chou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4F50" w14:textId="61291AB0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23.06 (9.00 - 13.00)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0F503" w14:textId="79481C9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offline</w:t>
            </w:r>
          </w:p>
        </w:tc>
      </w:tr>
      <w:tr w:rsidR="761358FE" w14:paraId="1155ED9F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791BD" w14:textId="2DE562A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59CC9" w14:textId="5B0F64CD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811BA" w14:textId="16C1618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B3610" w14:textId="521B4CF7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10BE9AB6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98A20" w14:textId="16423A5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4728F" w14:textId="64933420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EDF02" w14:textId="32D755AD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78242" w14:textId="72CE3147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6A8AA9D6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F2F0E" w14:textId="179FBB4E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DA256" w14:textId="02E135E9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3E70D" w14:textId="37FB68B2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A01B7" w14:textId="63530B86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281E8AA5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70745" w14:textId="5C5082CB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B5287" w14:textId="46510095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005A" w14:textId="1DAE8E1C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4BA80" w14:textId="00C2DE5B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61358FE" w14:paraId="460A8509" w14:textId="77777777" w:rsidTr="56745E44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20FA7" w14:textId="06AC95D5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C2267" w14:textId="54E6CA85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52B1E" w14:textId="1F086EE4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C46F9" w14:textId="3E980C4B" w:rsidR="761358FE" w:rsidRDefault="761358FE" w:rsidP="56745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674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F3BA35B" w14:textId="39A92936" w:rsidR="00581EB2" w:rsidRDefault="2D32CF8F" w:rsidP="56745E4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  <w:r w:rsidRPr="5674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A7EF09" w14:textId="4C8CE588" w:rsidR="00581EB2" w:rsidRDefault="00581EB2" w:rsidP="56745E44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375426" w14:textId="7CD462AF" w:rsidR="00581EB2" w:rsidRDefault="00581EB2" w:rsidP="56745E4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81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408155"/>
    <w:rsid w:val="00581EB2"/>
    <w:rsid w:val="00D825B6"/>
    <w:rsid w:val="00DCFDF4"/>
    <w:rsid w:val="0274C133"/>
    <w:rsid w:val="075E5A64"/>
    <w:rsid w:val="08CFF3A7"/>
    <w:rsid w:val="0E45343A"/>
    <w:rsid w:val="10DC1BB0"/>
    <w:rsid w:val="10E540E6"/>
    <w:rsid w:val="112C5B87"/>
    <w:rsid w:val="14EF1F92"/>
    <w:rsid w:val="16E3DE06"/>
    <w:rsid w:val="181D15DE"/>
    <w:rsid w:val="19E843A3"/>
    <w:rsid w:val="1B8312E6"/>
    <w:rsid w:val="1CE1091A"/>
    <w:rsid w:val="1D9316D7"/>
    <w:rsid w:val="1DC069EF"/>
    <w:rsid w:val="1EF89551"/>
    <w:rsid w:val="1F410F36"/>
    <w:rsid w:val="257370A8"/>
    <w:rsid w:val="26EB3B2B"/>
    <w:rsid w:val="2732F8BE"/>
    <w:rsid w:val="2789ABD1"/>
    <w:rsid w:val="284C4142"/>
    <w:rsid w:val="2B1DA749"/>
    <w:rsid w:val="2D2E804B"/>
    <w:rsid w:val="2D32CF8F"/>
    <w:rsid w:val="2E3E35BD"/>
    <w:rsid w:val="30759677"/>
    <w:rsid w:val="3139DA48"/>
    <w:rsid w:val="31B03689"/>
    <w:rsid w:val="3211E14B"/>
    <w:rsid w:val="334C06EA"/>
    <w:rsid w:val="3A39B508"/>
    <w:rsid w:val="3B3DF072"/>
    <w:rsid w:val="3C96EAF7"/>
    <w:rsid w:val="3E16FEA5"/>
    <w:rsid w:val="3FF4BF38"/>
    <w:rsid w:val="3FF9EEE9"/>
    <w:rsid w:val="407291E4"/>
    <w:rsid w:val="412AC1F2"/>
    <w:rsid w:val="42514F01"/>
    <w:rsid w:val="43C8F6D6"/>
    <w:rsid w:val="43ED1F62"/>
    <w:rsid w:val="44DBBF90"/>
    <w:rsid w:val="489F341F"/>
    <w:rsid w:val="49420958"/>
    <w:rsid w:val="4A818E6A"/>
    <w:rsid w:val="4B0D371D"/>
    <w:rsid w:val="4F27385E"/>
    <w:rsid w:val="4F7664C9"/>
    <w:rsid w:val="50CE20EA"/>
    <w:rsid w:val="53FCD490"/>
    <w:rsid w:val="540F4853"/>
    <w:rsid w:val="56745E44"/>
    <w:rsid w:val="57BEE077"/>
    <w:rsid w:val="591B6364"/>
    <w:rsid w:val="5BFC0148"/>
    <w:rsid w:val="5CABCFFA"/>
    <w:rsid w:val="5EC090CB"/>
    <w:rsid w:val="605C612C"/>
    <w:rsid w:val="648E61D2"/>
    <w:rsid w:val="6565FC78"/>
    <w:rsid w:val="6654D2B7"/>
    <w:rsid w:val="6A7580FE"/>
    <w:rsid w:val="6BEC87AB"/>
    <w:rsid w:val="6CC4143B"/>
    <w:rsid w:val="6D6F7967"/>
    <w:rsid w:val="6E605F0F"/>
    <w:rsid w:val="71408155"/>
    <w:rsid w:val="72AD1F2A"/>
    <w:rsid w:val="738D5FD4"/>
    <w:rsid w:val="75293035"/>
    <w:rsid w:val="761358FE"/>
    <w:rsid w:val="791642F1"/>
    <w:rsid w:val="7C270F86"/>
    <w:rsid w:val="7F6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8155"/>
  <w15:chartTrackingRefBased/>
  <w15:docId w15:val="{AB484F14-1197-4AE6-9BC3-E4A9C4D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2034</Characters>
  <Application>Microsoft Office Word</Application>
  <DocSecurity>4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Grych</dc:creator>
  <cp:keywords/>
  <dc:description/>
  <cp:lastModifiedBy>Ewelina Zięba</cp:lastModifiedBy>
  <cp:revision>2</cp:revision>
  <dcterms:created xsi:type="dcterms:W3CDTF">2022-05-23T04:34:00Z</dcterms:created>
  <dcterms:modified xsi:type="dcterms:W3CDTF">2022-05-23T04:34:00Z</dcterms:modified>
</cp:coreProperties>
</file>